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6CE37D51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F941E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F59417D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4B0FDB" w:rsidRPr="004B0FDB">
        <w:rPr>
          <w:rFonts w:ascii="Arial" w:hAnsi="Arial"/>
          <w:b/>
          <w:sz w:val="20"/>
          <w:szCs w:val="20"/>
        </w:rPr>
        <w:t>Zakup sprzętu komputerowego do szkół Powiatu Mogileńskiego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E10FDA">
        <w:rPr>
          <w:rFonts w:ascii="Arial" w:hAnsi="Arial"/>
          <w:b/>
          <w:sz w:val="20"/>
          <w:szCs w:val="20"/>
        </w:rPr>
        <w:t>I</w:t>
      </w:r>
      <w:r w:rsidR="00F941E8">
        <w:rPr>
          <w:rFonts w:ascii="Arial" w:hAnsi="Arial"/>
          <w:b/>
          <w:sz w:val="20"/>
          <w:szCs w:val="20"/>
        </w:rPr>
        <w:t>I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F941E8">
        <w:rPr>
          <w:rFonts w:ascii="Arial" w:hAnsi="Arial"/>
          <w:bCs/>
          <w:sz w:val="20"/>
          <w:szCs w:val="20"/>
        </w:rPr>
        <w:t>„</w:t>
      </w:r>
      <w:r w:rsidR="00F941E8" w:rsidRPr="00F941E8">
        <w:rPr>
          <w:rFonts w:ascii="Arial" w:hAnsi="Arial"/>
          <w:b/>
          <w:sz w:val="20"/>
          <w:szCs w:val="20"/>
        </w:rPr>
        <w:t>Zakup sprzętu komputerowego do szkół powiatu mogileńskiego w ramach projektu „Kształcenie zawodowe uczniów szkół Powiatu Mogileńskiego IV”</w:t>
      </w:r>
      <w:r w:rsidRPr="00F941E8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netto:</w:t>
      </w:r>
    </w:p>
    <w:p w14:paraId="15DF9317" w14:textId="2E9E270B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wartość podatku VAT:</w:t>
      </w:r>
    </w:p>
    <w:p w14:paraId="5264B7A3" w14:textId="044C9689" w:rsidR="00300963" w:rsidRPr="00E10FDA" w:rsidRDefault="00300963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Łączna cena brutto:</w:t>
      </w:r>
    </w:p>
    <w:p w14:paraId="0937A877" w14:textId="47DCA9B9" w:rsidR="00300963" w:rsidRPr="00E10FDA" w:rsidRDefault="00152F12" w:rsidP="002B045E">
      <w:pPr>
        <w:pStyle w:val="Lista"/>
        <w:ind w:left="0" w:firstLine="0"/>
        <w:jc w:val="both"/>
        <w:rPr>
          <w:rFonts w:ascii="Arial" w:hAnsi="Arial" w:cs="Arial"/>
          <w:b/>
        </w:rPr>
      </w:pPr>
      <w:r w:rsidRPr="00E10FDA">
        <w:rPr>
          <w:rFonts w:ascii="Arial" w:hAnsi="Arial" w:cs="Arial"/>
          <w:b/>
        </w:rPr>
        <w:t>S</w:t>
      </w:r>
      <w:r w:rsidR="00300963" w:rsidRPr="00E10FDA">
        <w:rPr>
          <w:rFonts w:ascii="Arial" w:hAnsi="Arial" w:cs="Arial"/>
          <w:b/>
        </w:rPr>
        <w:t>łown</w:t>
      </w:r>
      <w:r w:rsidRPr="00E10FDA">
        <w:rPr>
          <w:rFonts w:ascii="Arial" w:hAnsi="Arial" w:cs="Arial"/>
          <w:b/>
        </w:rPr>
        <w:t>i</w:t>
      </w:r>
      <w:r w:rsidR="00300963" w:rsidRPr="00E10FDA">
        <w:rPr>
          <w:rFonts w:ascii="Arial" w:hAnsi="Arial" w:cs="Arial"/>
          <w:b/>
        </w:rPr>
        <w:t>e</w:t>
      </w:r>
      <w:r w:rsidRPr="00E10FDA">
        <w:rPr>
          <w:rFonts w:ascii="Arial" w:hAnsi="Arial" w:cs="Arial"/>
          <w:b/>
        </w:rPr>
        <w:t xml:space="preserve"> brutto</w:t>
      </w:r>
      <w:r w:rsidR="00300963" w:rsidRPr="00E10FDA">
        <w:rPr>
          <w:rFonts w:ascii="Arial" w:hAnsi="Arial" w:cs="Arial"/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652354CA" w14:textId="3A9CFC52" w:rsidR="002A05DC" w:rsidRDefault="004B0FDB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33889F4B" w14:textId="1B53E15B" w:rsidR="00D86B7A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BF9231E" w14:textId="77777777" w:rsidR="00D86B7A" w:rsidRPr="000942F9" w:rsidRDefault="00D86B7A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5554641" w14:textId="77777777" w:rsidR="00E10FDA" w:rsidRPr="002460B2" w:rsidRDefault="00E10FDA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F941E8" w:rsidRPr="005205E6" w14:paraId="28F1D720" w14:textId="430A1DEA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7E5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7D304C35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50F1" w14:textId="61C177A5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Ekran projekcyjny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7C3C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4D2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0EC" w14:textId="0F0A85F9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7B4560E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A59" w14:textId="49CA1D88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9BD" w14:textId="5617E016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Rzutnik multimedialny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69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2460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AF0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3166E540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FC1" w14:textId="69DBC4EB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D4C" w14:textId="6CFCA274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Karta pamięci 32 GB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B2CF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61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434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11166123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E9F5" w14:textId="2F1E5565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AF1" w14:textId="32F11CA6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Urządzenie wielofunkcyjne – drukarka A4 + skaner wraz z kompletem tonerów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859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6C0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69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27F3A70B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163" w14:textId="39BEDE5B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53B" w14:textId="24418BFF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Drukarka 3</w:t>
            </w:r>
            <w:r w:rsidR="00DE62EA">
              <w:rPr>
                <w:rFonts w:ascii="Arial" w:hAnsi="Arial"/>
                <w:b/>
                <w:sz w:val="20"/>
                <w:szCs w:val="20"/>
              </w:rPr>
              <w:t>D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25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8F9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DCC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7385D3C1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FFE" w14:textId="6A651AA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D99" w14:textId="4587DCDA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Drukarka A4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6D4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177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BAB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941E8" w:rsidRPr="005205E6" w14:paraId="0A267E82" w14:textId="77777777" w:rsidTr="004B0FDB">
        <w:trPr>
          <w:trHeight w:val="64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39D" w14:textId="43BC7174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777" w14:textId="3577A38D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Zestaw interaktywny – tablica z projektorem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A5E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5B2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6B8" w14:textId="77777777" w:rsidR="00F941E8" w:rsidRPr="005205E6" w:rsidRDefault="00F941E8" w:rsidP="00F941E8">
            <w:pPr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63CA24A" w14:textId="5FD5789A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374F411" w:rsidR="00876BFB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68C422D0" w14:textId="47788278" w:rsidR="00E10FDA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75320790" w14:textId="77777777" w:rsidR="00E10FDA" w:rsidRPr="00B6259C" w:rsidRDefault="00E10FDA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26C4E5E2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4B0FDB" w:rsidRPr="004B0FDB">
        <w:rPr>
          <w:rFonts w:ascii="Arial" w:hAnsi="Arial"/>
          <w:b/>
          <w:color w:val="000000"/>
          <w:sz w:val="20"/>
          <w:szCs w:val="20"/>
        </w:rPr>
        <w:t>Zakup sprzętu komputerowego do szkół Powiatu Mogileńskiego</w:t>
      </w:r>
      <w:r w:rsidR="00D70453" w:rsidRPr="00E05EAE">
        <w:rPr>
          <w:rFonts w:ascii="Arial" w:hAnsi="Arial"/>
          <w:b/>
          <w:sz w:val="20"/>
          <w:szCs w:val="20"/>
        </w:rPr>
        <w:t xml:space="preserve">” </w:t>
      </w:r>
      <w:r w:rsidR="00D70453">
        <w:rPr>
          <w:rFonts w:ascii="Arial" w:hAnsi="Arial"/>
          <w:b/>
          <w:sz w:val="20"/>
          <w:szCs w:val="20"/>
        </w:rPr>
        <w:t>cz. I</w:t>
      </w:r>
      <w:r w:rsidR="00F941E8">
        <w:rPr>
          <w:rFonts w:ascii="Arial" w:hAnsi="Arial"/>
          <w:b/>
          <w:sz w:val="20"/>
          <w:szCs w:val="20"/>
        </w:rPr>
        <w:t>II</w:t>
      </w:r>
      <w:r w:rsidR="00D70453">
        <w:rPr>
          <w:rFonts w:ascii="Arial" w:hAnsi="Arial"/>
          <w:b/>
          <w:sz w:val="20"/>
          <w:szCs w:val="20"/>
        </w:rPr>
        <w:t xml:space="preserve"> </w:t>
      </w:r>
      <w:r w:rsidR="00D70453" w:rsidRPr="00D70453">
        <w:rPr>
          <w:rFonts w:ascii="Arial" w:hAnsi="Arial"/>
          <w:b/>
          <w:sz w:val="20"/>
          <w:szCs w:val="20"/>
        </w:rPr>
        <w:t>„</w:t>
      </w:r>
      <w:r w:rsidR="00F941E8" w:rsidRPr="00F941E8">
        <w:rPr>
          <w:rFonts w:ascii="Arial" w:hAnsi="Arial"/>
          <w:b/>
          <w:sz w:val="20"/>
          <w:szCs w:val="20"/>
        </w:rPr>
        <w:t>Zakup sprzętu komputerowego do szkół powiatu mogileńskiego w ramach projektu „Kształcenie zawodowe uczniów szkół Powiatu Mogileńskiego IV</w:t>
      </w:r>
      <w:r w:rsidR="00F941E8">
        <w:rPr>
          <w:rFonts w:ascii="Arial" w:hAnsi="Arial"/>
          <w:b/>
          <w:sz w:val="20"/>
          <w:szCs w:val="20"/>
        </w:rPr>
        <w:t>”</w:t>
      </w:r>
      <w:r w:rsidR="00D70453"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14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lastRenderedPageBreak/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5ACB1BE1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 do SWZ;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2A5F28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A1E91" w14:textId="77777777" w:rsidR="002A5F28" w:rsidRDefault="002A5F28">
      <w:r>
        <w:separator/>
      </w:r>
    </w:p>
  </w:endnote>
  <w:endnote w:type="continuationSeparator" w:id="0">
    <w:p w14:paraId="7D946C24" w14:textId="77777777" w:rsidR="002A5F28" w:rsidRDefault="002A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2A5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263C" w14:textId="77777777" w:rsidR="002A5F28" w:rsidRDefault="002A5F28">
      <w:r>
        <w:separator/>
      </w:r>
    </w:p>
  </w:footnote>
  <w:footnote w:type="continuationSeparator" w:id="0">
    <w:p w14:paraId="08337967" w14:textId="77777777" w:rsidR="002A5F28" w:rsidRDefault="002A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0BB805A3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14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A4655"/>
    <w:rsid w:val="000D6598"/>
    <w:rsid w:val="000F5C39"/>
    <w:rsid w:val="00152F12"/>
    <w:rsid w:val="002460B2"/>
    <w:rsid w:val="002A05DC"/>
    <w:rsid w:val="002A5F28"/>
    <w:rsid w:val="002B045E"/>
    <w:rsid w:val="00300963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4106A"/>
    <w:rsid w:val="00C17E70"/>
    <w:rsid w:val="00C40478"/>
    <w:rsid w:val="00C62AE0"/>
    <w:rsid w:val="00D408AC"/>
    <w:rsid w:val="00D52E6D"/>
    <w:rsid w:val="00D64812"/>
    <w:rsid w:val="00D70453"/>
    <w:rsid w:val="00D86B7A"/>
    <w:rsid w:val="00DE62EA"/>
    <w:rsid w:val="00E031F9"/>
    <w:rsid w:val="00E05EAE"/>
    <w:rsid w:val="00E10FDA"/>
    <w:rsid w:val="00E52013"/>
    <w:rsid w:val="00E76EB2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cp:lastPrinted>2021-02-26T08:23:00Z</cp:lastPrinted>
  <dcterms:created xsi:type="dcterms:W3CDTF">2021-07-19T08:46:00Z</dcterms:created>
  <dcterms:modified xsi:type="dcterms:W3CDTF">2021-07-19T08:46:00Z</dcterms:modified>
</cp:coreProperties>
</file>